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EAB4" w14:textId="77777777" w:rsid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99B09F5" w14:textId="77777777" w:rsidR="008F3747" w:rsidRDefault="008F3747" w:rsidP="008F3747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12471D0" w14:textId="5D769766" w:rsidR="001E4D1B" w:rsidRPr="00E55474" w:rsidRDefault="001E4D1B" w:rsidP="008F374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FORMATO DE SOLICITUD DE ACCESO A LA INFORMACIÓN PÚBLICA</w:t>
      </w:r>
    </w:p>
    <w:p w14:paraId="0C6E38E3" w14:textId="11C14245" w:rsidR="001E4D1B" w:rsidRDefault="001E4D1B" w:rsidP="00E55474">
      <w:pPr>
        <w:spacing w:after="0" w:line="240" w:lineRule="auto"/>
        <w:jc w:val="both"/>
        <w:rPr>
          <w:sz w:val="20"/>
          <w:szCs w:val="20"/>
        </w:rPr>
      </w:pPr>
    </w:p>
    <w:p w14:paraId="2F1B8F13" w14:textId="77777777" w:rsidR="008F3747" w:rsidRPr="00E55474" w:rsidRDefault="008F3747" w:rsidP="00E55474">
      <w:pPr>
        <w:spacing w:after="0" w:line="240" w:lineRule="auto"/>
        <w:jc w:val="both"/>
        <w:rPr>
          <w:sz w:val="20"/>
          <w:szCs w:val="20"/>
        </w:rPr>
      </w:pPr>
    </w:p>
    <w:p w14:paraId="7B89164E" w14:textId="77777777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UNIDAD DE TRANSPARENCIA</w:t>
      </w:r>
    </w:p>
    <w:p w14:paraId="23A11705" w14:textId="797BA0CF" w:rsidR="00E55474" w:rsidRP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DEL COLEGIO DE BACHILLERES</w:t>
      </w:r>
    </w:p>
    <w:p w14:paraId="099E626B" w14:textId="5BB26184" w:rsidR="00E55474" w:rsidRP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DEL EST</w:t>
      </w:r>
      <w:r>
        <w:rPr>
          <w:b/>
          <w:bCs/>
          <w:sz w:val="20"/>
          <w:szCs w:val="20"/>
        </w:rPr>
        <w:t>A</w:t>
      </w:r>
      <w:r w:rsidRPr="00E55474">
        <w:rPr>
          <w:b/>
          <w:bCs/>
          <w:sz w:val="20"/>
          <w:szCs w:val="20"/>
        </w:rPr>
        <w:t>DO DE BAJA CALIFORNIA SUR</w:t>
      </w:r>
    </w:p>
    <w:p w14:paraId="3C6726E1" w14:textId="77777777" w:rsidR="001E4D1B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Presente.</w:t>
      </w:r>
    </w:p>
    <w:p w14:paraId="600F46F7" w14:textId="77777777" w:rsidR="00E55474" w:rsidRPr="00E55474" w:rsidRDefault="00E55474" w:rsidP="00E55474">
      <w:pPr>
        <w:spacing w:after="0" w:line="240" w:lineRule="auto"/>
        <w:jc w:val="both"/>
        <w:rPr>
          <w:sz w:val="20"/>
          <w:szCs w:val="20"/>
        </w:rPr>
      </w:pPr>
    </w:p>
    <w:p w14:paraId="50F235B5" w14:textId="77777777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I. DATOS DE LA PERSONA SOLICITANTE</w:t>
      </w:r>
    </w:p>
    <w:p w14:paraId="77033A5D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i/>
          <w:iCs/>
          <w:sz w:val="20"/>
          <w:szCs w:val="20"/>
        </w:rPr>
        <w:t>(Información opcional. Puede utilizar seudónimo. No es obligatorio proporcionar identificación oficial, firma, justificar el motivo de la solicitud ni acreditar interés jurídico.)</w:t>
      </w:r>
    </w:p>
    <w:p w14:paraId="51C51A2C" w14:textId="77777777" w:rsid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1E30B47" w14:textId="45225935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a) Persona física</w:t>
      </w:r>
    </w:p>
    <w:p w14:paraId="0E3488A0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Nombre o seudónimo:</w:t>
      </w:r>
    </w:p>
    <w:p w14:paraId="106A0FD6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580EC9CB">
          <v:rect id="_x0000_i1100" style="width:0;height:1.5pt" o:hralign="center" o:hrstd="t" o:hr="t" fillcolor="#a0a0a0" stroked="f"/>
        </w:pict>
      </w:r>
    </w:p>
    <w:p w14:paraId="7479CA5A" w14:textId="77777777" w:rsid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FEE3093" w14:textId="1189F49C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b) Persona moral</w:t>
      </w:r>
    </w:p>
    <w:p w14:paraId="7FCA5B34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Razón o denominación social:</w:t>
      </w:r>
    </w:p>
    <w:p w14:paraId="1119D800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4A605A65">
          <v:rect id="_x0000_i1101" style="width:0;height:1.5pt" o:hralign="center" o:hrstd="t" o:hr="t" fillcolor="#a0a0a0" stroked="f"/>
        </w:pict>
      </w:r>
    </w:p>
    <w:p w14:paraId="758AB437" w14:textId="77777777" w:rsid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7802017" w14:textId="7F54DC0C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c) Representante (opcional)</w:t>
      </w:r>
    </w:p>
    <w:p w14:paraId="795BCCA6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Nombre:</w:t>
      </w:r>
    </w:p>
    <w:p w14:paraId="51C6E248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6D78B2E0">
          <v:rect id="_x0000_i1102" style="width:0;height:1.5pt" o:hralign="center" o:hrstd="t" o:hr="t" fillcolor="#a0a0a0" stroked="f"/>
        </w:pict>
      </w:r>
    </w:p>
    <w:p w14:paraId="1180A83A" w14:textId="77777777" w:rsid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5E3C63D" w14:textId="6530858F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d) Documento de representación (opcional)</w:t>
      </w:r>
    </w:p>
    <w:p w14:paraId="32F49151" w14:textId="77777777" w:rsid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Carta poder simple</w:t>
      </w:r>
    </w:p>
    <w:p w14:paraId="412AB3CA" w14:textId="77777777" w:rsid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Documento de autorizaci</w:t>
      </w:r>
      <w:r w:rsidRPr="00E55474">
        <w:rPr>
          <w:rFonts w:ascii="Calibri" w:hAnsi="Calibri" w:cs="Calibri"/>
          <w:sz w:val="20"/>
          <w:szCs w:val="20"/>
        </w:rPr>
        <w:t>ó</w:t>
      </w:r>
      <w:r w:rsidRPr="00E55474">
        <w:rPr>
          <w:sz w:val="20"/>
          <w:szCs w:val="20"/>
        </w:rPr>
        <w:t>n</w:t>
      </w:r>
    </w:p>
    <w:p w14:paraId="1E38E316" w14:textId="673396BD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Otro: ____________________________________________________________</w:t>
      </w:r>
    </w:p>
    <w:p w14:paraId="1FD035D1" w14:textId="77777777" w:rsidR="00E55474" w:rsidRDefault="00E55474" w:rsidP="00E55474">
      <w:pPr>
        <w:spacing w:after="0" w:line="240" w:lineRule="auto"/>
        <w:jc w:val="both"/>
        <w:rPr>
          <w:sz w:val="20"/>
          <w:szCs w:val="20"/>
        </w:rPr>
      </w:pPr>
    </w:p>
    <w:p w14:paraId="076C7D11" w14:textId="1E403223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La representación no requiere mayores formalidades que las previstas en la normatividad aplicable.</w:t>
      </w:r>
    </w:p>
    <w:p w14:paraId="68069FE2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4A732194">
          <v:rect id="_x0000_i1103" style="width:0;height:1.5pt" o:hralign="center" o:hrstd="t" o:hr="t" fillcolor="#a0a0a0" stroked="f"/>
        </w:pict>
      </w:r>
    </w:p>
    <w:p w14:paraId="44AB52F4" w14:textId="77777777" w:rsid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64C2C10" w14:textId="77777777" w:rsidR="008F3747" w:rsidRDefault="008F3747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1308F78" w14:textId="11AD693F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II. MEDIO PARA RECIBIR NOTIFICACIONES</w:t>
      </w:r>
    </w:p>
    <w:p w14:paraId="1EFCDDCA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i/>
          <w:iCs/>
          <w:sz w:val="20"/>
          <w:szCs w:val="20"/>
        </w:rPr>
        <w:t>(Seleccione al menos una opción)</w:t>
      </w:r>
    </w:p>
    <w:p w14:paraId="65D55723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Plataforma Nacional de Transparencia</w:t>
      </w:r>
    </w:p>
    <w:p w14:paraId="447CC1DD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Correo electrónico:</w:t>
      </w:r>
    </w:p>
    <w:p w14:paraId="01262790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3DDBFB50">
          <v:rect id="_x0000_i1104" style="width:0;height:1.5pt" o:hralign="center" o:hrstd="t" o:hr="t" fillcolor="#a0a0a0" stroked="f"/>
        </w:pict>
      </w:r>
    </w:p>
    <w:p w14:paraId="2FC85E7C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Domicilio:</w:t>
      </w:r>
    </w:p>
    <w:p w14:paraId="34DD841B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3B451004">
          <v:rect id="_x0000_i1105" style="width:0;height:1.5pt" o:hralign="center" o:hrstd="t" o:hr="t" fillcolor="#a0a0a0" stroked="f"/>
        </w:pict>
      </w:r>
    </w:p>
    <w:p w14:paraId="3121C29C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63844F21">
          <v:rect id="_x0000_i1106" style="width:0;height:1.5pt" o:hralign="center" o:hrstd="t" o:hr="t" fillcolor="#a0a0a0" stroked="f"/>
        </w:pict>
      </w:r>
    </w:p>
    <w:p w14:paraId="77339EBE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Oficina de la Unidad de Transparencia</w:t>
      </w:r>
    </w:p>
    <w:p w14:paraId="125DCCD5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Estrados de la Unidad de Transparencia</w:t>
      </w:r>
    </w:p>
    <w:p w14:paraId="3387D588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Otro medio autorizado:</w:t>
      </w:r>
    </w:p>
    <w:p w14:paraId="7D178730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65DC917C">
          <v:rect id="_x0000_i1107" style="width:0;height:1.5pt" o:hralign="center" o:hrstd="t" o:hr="t" fillcolor="#a0a0a0" stroked="f"/>
        </w:pict>
      </w:r>
    </w:p>
    <w:p w14:paraId="0AAA32E7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lastRenderedPageBreak/>
        <w:pict w14:anchorId="59C61C7C">
          <v:rect id="_x0000_i1108" style="width:0;height:1.5pt" o:hralign="center" o:hrstd="t" o:hr="t" fillcolor="#a0a0a0" stroked="f"/>
        </w:pict>
      </w:r>
    </w:p>
    <w:p w14:paraId="556D0A04" w14:textId="77777777" w:rsid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645BC79" w14:textId="77777777" w:rsidR="008F3747" w:rsidRDefault="008F3747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E6F8223" w14:textId="7D3E2DB9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III. DESCRIPCIÓN DE LA INFORMACIÓN SOLICITADA</w:t>
      </w:r>
    </w:p>
    <w:p w14:paraId="3E05310B" w14:textId="77777777" w:rsidR="008F3747" w:rsidRDefault="008F3747" w:rsidP="00E55474">
      <w:pPr>
        <w:spacing w:after="0" w:line="240" w:lineRule="auto"/>
        <w:jc w:val="both"/>
        <w:rPr>
          <w:sz w:val="20"/>
          <w:szCs w:val="20"/>
        </w:rPr>
      </w:pPr>
    </w:p>
    <w:p w14:paraId="56E057B9" w14:textId="2B8E8ACC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Describa de manera clara la información o documentos que solicita.</w:t>
      </w:r>
      <w:r w:rsidR="008F3747">
        <w:rPr>
          <w:sz w:val="20"/>
          <w:szCs w:val="20"/>
        </w:rPr>
        <w:t xml:space="preserve"> </w:t>
      </w:r>
      <w:r w:rsidRPr="00E55474">
        <w:rPr>
          <w:sz w:val="20"/>
          <w:szCs w:val="20"/>
        </w:rPr>
        <w:t>Puede incluir fechas, áreas responsables, nombres de documentos, expedientes o cualquier dato que facilite su localización.</w:t>
      </w:r>
    </w:p>
    <w:p w14:paraId="77923A55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203FA41B">
          <v:rect id="_x0000_i1109" style="width:0;height:1.5pt" o:hralign="center" o:hrstd="t" o:hr="t" fillcolor="#a0a0a0" stroked="f"/>
        </w:pict>
      </w:r>
    </w:p>
    <w:p w14:paraId="3FD4BED2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4487583B">
          <v:rect id="_x0000_i1110" style="width:0;height:1.5pt" o:hralign="center" o:hrstd="t" o:hr="t" fillcolor="#a0a0a0" stroked="f"/>
        </w:pict>
      </w:r>
    </w:p>
    <w:p w14:paraId="5FA96683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1750A0A9">
          <v:rect id="_x0000_i1111" style="width:0;height:1.5pt" o:hralign="center" o:hrstd="t" o:hr="t" fillcolor="#a0a0a0" stroked="f"/>
        </w:pict>
      </w:r>
    </w:p>
    <w:p w14:paraId="00CEA2D5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0B3022FA">
          <v:rect id="_x0000_i1112" style="width:0;height:1.5pt" o:hralign="center" o:hrstd="t" o:hr="t" fillcolor="#a0a0a0" stroked="f"/>
        </w:pict>
      </w:r>
    </w:p>
    <w:p w14:paraId="124986CB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50BA9168">
          <v:rect id="_x0000_i1113" style="width:0;height:1.5pt" o:hralign="center" o:hrstd="t" o:hr="t" fillcolor="#a0a0a0" stroked="f"/>
        </w:pict>
      </w:r>
    </w:p>
    <w:p w14:paraId="29C4E32E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206932A7">
          <v:rect id="_x0000_i1114" style="width:0;height:1.5pt" o:hralign="center" o:hrstd="t" o:hr="t" fillcolor="#a0a0a0" stroked="f"/>
        </w:pict>
      </w:r>
    </w:p>
    <w:p w14:paraId="014C1AFE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7EC8EB69">
          <v:rect id="_x0000_i1115" style="width:0;height:1.5pt" o:hralign="center" o:hrstd="t" o:hr="t" fillcolor="#a0a0a0" stroked="f"/>
        </w:pict>
      </w:r>
    </w:p>
    <w:p w14:paraId="5FB431BD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7CFC0491">
          <v:rect id="_x0000_i1116" style="width:0;height:1.5pt" o:hralign="center" o:hrstd="t" o:hr="t" fillcolor="#a0a0a0" stroked="f"/>
        </w:pict>
      </w:r>
    </w:p>
    <w:p w14:paraId="799B126E" w14:textId="77777777" w:rsid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0CCEEB6" w14:textId="77777777" w:rsidR="008F3747" w:rsidRDefault="008F3747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EE50F58" w14:textId="53262660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IV. MODALIDAD DE ENTREGA</w:t>
      </w:r>
    </w:p>
    <w:p w14:paraId="548A6AF9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i/>
          <w:iCs/>
          <w:sz w:val="20"/>
          <w:szCs w:val="20"/>
        </w:rPr>
        <w:t>(Seleccione una opción)</w:t>
      </w:r>
    </w:p>
    <w:p w14:paraId="5D36C1A6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Consulta directa</w:t>
      </w:r>
    </w:p>
    <w:p w14:paraId="131F8DEF" w14:textId="77777777" w:rsid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Copias simples</w:t>
      </w:r>
    </w:p>
    <w:p w14:paraId="18AFEC6D" w14:textId="166F7886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i/>
          <w:iCs/>
          <w:sz w:val="20"/>
          <w:szCs w:val="20"/>
        </w:rPr>
        <w:t>(Puede generar costo conforme a la normatividad aplicable)</w:t>
      </w:r>
    </w:p>
    <w:p w14:paraId="75B8EB64" w14:textId="77777777" w:rsid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Copias certificadas</w:t>
      </w:r>
    </w:p>
    <w:p w14:paraId="300DD363" w14:textId="31967FFD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i/>
          <w:iCs/>
          <w:sz w:val="20"/>
          <w:szCs w:val="20"/>
        </w:rPr>
        <w:t>(Puede generar costo conforme a la normatividad aplicable)</w:t>
      </w:r>
    </w:p>
    <w:p w14:paraId="1D7342E0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Archivo electrónico</w:t>
      </w:r>
    </w:p>
    <w:p w14:paraId="13CB29ED" w14:textId="77777777" w:rsid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Reproducción digital (USB, CD u otro medio)</w:t>
      </w:r>
    </w:p>
    <w:p w14:paraId="69D950E8" w14:textId="64AB1ED8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i/>
          <w:iCs/>
          <w:sz w:val="20"/>
          <w:szCs w:val="20"/>
        </w:rPr>
        <w:t>(Puede generar costo conforme a la normatividad aplicable)</w:t>
      </w:r>
    </w:p>
    <w:p w14:paraId="5101C3B3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Correo electrónico</w:t>
      </w:r>
    </w:p>
    <w:p w14:paraId="4BBD87B0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Entrega verbal únicamente con fines de orientación</w:t>
      </w:r>
    </w:p>
    <w:p w14:paraId="410B46BA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Otro:</w:t>
      </w:r>
    </w:p>
    <w:p w14:paraId="68A5149A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6B481E64">
          <v:rect id="_x0000_i1117" style="width:0;height:1.5pt" o:hralign="center" o:hrstd="t" o:hr="t" fillcolor="#a0a0a0" stroked="f"/>
        </w:pict>
      </w:r>
    </w:p>
    <w:p w14:paraId="20143948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48C2DBF0">
          <v:rect id="_x0000_i1118" style="width:0;height:1.5pt" o:hralign="center" o:hrstd="t" o:hr="t" fillcolor="#a0a0a0" stroked="f"/>
        </w:pict>
      </w:r>
    </w:p>
    <w:p w14:paraId="4242C8F4" w14:textId="77777777" w:rsid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B5AB0EC" w14:textId="77777777" w:rsidR="008F3747" w:rsidRDefault="008F3747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2E630C2" w14:textId="74141A53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V. MEDIDAS DE ACCESIBILIDAD</w:t>
      </w:r>
    </w:p>
    <w:p w14:paraId="13E965C2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i/>
          <w:iCs/>
          <w:sz w:val="20"/>
          <w:szCs w:val="20"/>
        </w:rPr>
        <w:t>(Opcional. Llenar únicamente en caso de requerirlo)</w:t>
      </w:r>
    </w:p>
    <w:p w14:paraId="7BF190CD" w14:textId="77777777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a) Lengua indígena</w:t>
      </w:r>
    </w:p>
    <w:p w14:paraId="7D4CF3B1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¿Requiere traducción o atención en lengua indígena?</w:t>
      </w:r>
    </w:p>
    <w:p w14:paraId="0C2DCACF" w14:textId="5F1C3C63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Sí</w:t>
      </w:r>
      <w:r w:rsidR="00E55474">
        <w:rPr>
          <w:sz w:val="20"/>
          <w:szCs w:val="20"/>
        </w:rPr>
        <w:t xml:space="preserve"> </w:t>
      </w: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No</w:t>
      </w:r>
    </w:p>
    <w:p w14:paraId="53CA2444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Especifique la lengua:</w:t>
      </w:r>
    </w:p>
    <w:p w14:paraId="0CDE1FF8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767C5888">
          <v:rect id="_x0000_i1119" style="width:0;height:1.5pt" o:hralign="center" o:hrstd="t" o:hr="t" fillcolor="#a0a0a0" stroked="f"/>
        </w:pict>
      </w:r>
    </w:p>
    <w:p w14:paraId="407D29B6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Lugar donde se habla:</w:t>
      </w:r>
    </w:p>
    <w:p w14:paraId="1CB602F0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1B5D4B26">
          <v:rect id="_x0000_i1120" style="width:0;height:1.5pt" o:hralign="center" o:hrstd="t" o:hr="t" fillcolor="#a0a0a0" stroked="f"/>
        </w:pict>
      </w:r>
    </w:p>
    <w:p w14:paraId="0D9B602C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6518C074">
          <v:rect id="_x0000_i1121" style="width:0;height:1.5pt" o:hralign="center" o:hrstd="t" o:hr="t" fillcolor="#a0a0a0" stroked="f"/>
        </w:pict>
      </w:r>
    </w:p>
    <w:p w14:paraId="5BE485E6" w14:textId="77777777" w:rsid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C3B0607" w14:textId="77777777" w:rsidR="008F3747" w:rsidRDefault="008F3747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B841D85" w14:textId="77777777" w:rsidR="008F3747" w:rsidRDefault="008F3747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1F08B3C" w14:textId="77777777" w:rsidR="008F3747" w:rsidRDefault="008F3747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CC52731" w14:textId="166D80BD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b) Formato accesible o ajustes razonables</w:t>
      </w:r>
    </w:p>
    <w:p w14:paraId="527D46E9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¿Requiere formato accesible o apoyo específico?</w:t>
      </w:r>
    </w:p>
    <w:p w14:paraId="2B1636C2" w14:textId="1D119EC6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Sí</w:t>
      </w:r>
      <w:r w:rsidR="00E55474">
        <w:rPr>
          <w:sz w:val="20"/>
          <w:szCs w:val="20"/>
        </w:rPr>
        <w:t xml:space="preserve"> </w:t>
      </w: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No</w:t>
      </w:r>
    </w:p>
    <w:p w14:paraId="0E3F695A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Especifique:</w:t>
      </w:r>
    </w:p>
    <w:p w14:paraId="31B95001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Lectura de documentos</w:t>
      </w:r>
    </w:p>
    <w:p w14:paraId="2D3EF395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Sistema braille</w:t>
      </w:r>
    </w:p>
    <w:p w14:paraId="63135DF7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Equipo de cómputo con tecnología adaptada</w:t>
      </w:r>
    </w:p>
    <w:p w14:paraId="7908A777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Intérprete o lenguaje de señas</w:t>
      </w:r>
    </w:p>
    <w:p w14:paraId="5C0D7F28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Acceso para perro guía o animal de apoyo</w:t>
      </w:r>
    </w:p>
    <w:p w14:paraId="0CD41659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Espacio accesible para personas con discapacidad</w:t>
      </w:r>
    </w:p>
    <w:p w14:paraId="3F6A0EA0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rFonts w:ascii="Segoe UI Symbol" w:hAnsi="Segoe UI Symbol" w:cs="Segoe UI Symbol"/>
          <w:sz w:val="20"/>
          <w:szCs w:val="20"/>
        </w:rPr>
        <w:t>☐</w:t>
      </w:r>
      <w:r w:rsidRPr="00E55474">
        <w:rPr>
          <w:sz w:val="20"/>
          <w:szCs w:val="20"/>
        </w:rPr>
        <w:t xml:space="preserve"> Otro:</w:t>
      </w:r>
    </w:p>
    <w:p w14:paraId="62BFF61A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019BFF35">
          <v:rect id="_x0000_i1122" style="width:0;height:1.5pt" o:hralign="center" o:hrstd="t" o:hr="t" fillcolor="#a0a0a0" stroked="f"/>
        </w:pict>
      </w:r>
    </w:p>
    <w:p w14:paraId="79512573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589A384B">
          <v:rect id="_x0000_i1123" style="width:0;height:1.5pt" o:hralign="center" o:hrstd="t" o:hr="t" fillcolor="#a0a0a0" stroked="f"/>
        </w:pict>
      </w:r>
    </w:p>
    <w:p w14:paraId="7C86D5EB" w14:textId="77777777" w:rsidR="008F3747" w:rsidRDefault="008F3747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9169D18" w14:textId="041A3599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VI. EXCEPCIÓN DE PAGO POR CIRCUNSTANCIAS SOCIOECONÓMICAS</w:t>
      </w:r>
    </w:p>
    <w:p w14:paraId="33958659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i/>
          <w:iCs/>
          <w:sz w:val="20"/>
          <w:szCs w:val="20"/>
        </w:rPr>
        <w:t>(Opcional. Solo en caso de solicitar gratuidad de reproducción y/o envío)</w:t>
      </w:r>
    </w:p>
    <w:p w14:paraId="0A4FDC00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Bajo protesta de decir verdad, manifiesto las razones que me impiden cubrir los costos correspondientes:</w:t>
      </w:r>
    </w:p>
    <w:p w14:paraId="34B7B368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2F6E7D40">
          <v:rect id="_x0000_i1124" style="width:0;height:1.5pt" o:hralign="center" o:hrstd="t" o:hr="t" fillcolor="#a0a0a0" stroked="f"/>
        </w:pict>
      </w:r>
    </w:p>
    <w:p w14:paraId="066A7A98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3CC7C3B0">
          <v:rect id="_x0000_i1125" style="width:0;height:1.5pt" o:hralign="center" o:hrstd="t" o:hr="t" fillcolor="#a0a0a0" stroked="f"/>
        </w:pict>
      </w:r>
    </w:p>
    <w:p w14:paraId="3DEDDC94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56AAFCB2">
          <v:rect id="_x0000_i1126" style="width:0;height:1.5pt" o:hralign="center" o:hrstd="t" o:hr="t" fillcolor="#a0a0a0" stroked="f"/>
        </w:pict>
      </w:r>
    </w:p>
    <w:p w14:paraId="7CB69A30" w14:textId="77777777" w:rsidR="00E55474" w:rsidRDefault="00E55474" w:rsidP="00E55474">
      <w:pPr>
        <w:spacing w:after="0" w:line="240" w:lineRule="auto"/>
        <w:jc w:val="both"/>
        <w:rPr>
          <w:sz w:val="20"/>
          <w:szCs w:val="20"/>
        </w:rPr>
      </w:pPr>
    </w:p>
    <w:p w14:paraId="6933FEEB" w14:textId="4804D6F0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En caso de resultar procedente la excepción de pago, el nombre de la persona beneficiaria podrá tener el carácter de información pública conforme a la legislación aplicable.</w:t>
      </w:r>
    </w:p>
    <w:p w14:paraId="0AC75F75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78AD169F">
          <v:rect id="_x0000_i1127" style="width:0;height:1.5pt" o:hralign="center" o:hrstd="t" o:hr="t" fillcolor="#a0a0a0" stroked="f"/>
        </w:pict>
      </w:r>
    </w:p>
    <w:p w14:paraId="10F7A628" w14:textId="77777777" w:rsid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DA5B611" w14:textId="04461DF3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VII. INFORMACIÓN ADICIONAL (OPCIONAL)</w:t>
      </w:r>
    </w:p>
    <w:p w14:paraId="7946643E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2349C96D">
          <v:rect id="_x0000_i1128" style="width:0;height:1.5pt" o:hralign="center" o:hrstd="t" o:hr="t" fillcolor="#a0a0a0" stroked="f"/>
        </w:pict>
      </w:r>
    </w:p>
    <w:p w14:paraId="1C8095F6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60C11138">
          <v:rect id="_x0000_i1129" style="width:0;height:1.5pt" o:hralign="center" o:hrstd="t" o:hr="t" fillcolor="#a0a0a0" stroked="f"/>
        </w:pict>
      </w:r>
    </w:p>
    <w:p w14:paraId="0C05C687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69BE7B24">
          <v:rect id="_x0000_i1130" style="width:0;height:1.5pt" o:hralign="center" o:hrstd="t" o:hr="t" fillcolor="#a0a0a0" stroked="f"/>
        </w:pict>
      </w:r>
    </w:p>
    <w:p w14:paraId="549DD972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4B870033">
          <v:rect id="_x0000_i1131" style="width:0;height:1.5pt" o:hralign="center" o:hrstd="t" o:hr="t" fillcolor="#a0a0a0" stroked="f"/>
        </w:pict>
      </w:r>
    </w:p>
    <w:p w14:paraId="3B2EA849" w14:textId="77777777" w:rsidR="00E55474" w:rsidRDefault="00E55474" w:rsidP="00E5547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6ABD14A" w14:textId="07AE0CD3" w:rsidR="001E4D1B" w:rsidRPr="00E55474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E55474">
        <w:rPr>
          <w:b/>
          <w:bCs/>
          <w:sz w:val="20"/>
          <w:szCs w:val="20"/>
        </w:rPr>
        <w:t>AVISOS IMPORTANTES</w:t>
      </w:r>
    </w:p>
    <w:p w14:paraId="4888ECC8" w14:textId="77777777" w:rsidR="001E4D1B" w:rsidRPr="00E55474" w:rsidRDefault="001E4D1B" w:rsidP="00E5547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La presentación de esta solicitud es gratuita.</w:t>
      </w:r>
    </w:p>
    <w:p w14:paraId="47F099E2" w14:textId="77777777" w:rsidR="001E4D1B" w:rsidRPr="00E55474" w:rsidRDefault="001E4D1B" w:rsidP="00E5547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No podrá exigirse identificación oficial, firma, justificación del uso de la información ni interés jurídico.</w:t>
      </w:r>
    </w:p>
    <w:p w14:paraId="744C5C26" w14:textId="77777777" w:rsidR="001E4D1B" w:rsidRPr="00E55474" w:rsidRDefault="001E4D1B" w:rsidP="00E5547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En caso de que la solicitud resulte imprecisa o incompleta, la Unidad de Transparencia podrá requerir información adicional por una sola ocasión.</w:t>
      </w:r>
    </w:p>
    <w:p w14:paraId="307810F9" w14:textId="77777777" w:rsidR="001E4D1B" w:rsidRPr="00E55474" w:rsidRDefault="001E4D1B" w:rsidP="00E5547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La información será entregada en la modalidad solicitada, salvo imposibilidad material o jurídica debidamente fundada y motivada.</w:t>
      </w:r>
    </w:p>
    <w:p w14:paraId="092FDAFB" w14:textId="77777777" w:rsidR="001E4D1B" w:rsidRPr="00E55474" w:rsidRDefault="001E4D1B" w:rsidP="00E5547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Los costos de reproducción y envío, en su caso, correrán a cargo de la persona solicitante conforme a la normatividad aplicable.</w:t>
      </w:r>
    </w:p>
    <w:p w14:paraId="0BF07D58" w14:textId="77777777" w:rsidR="001E4D1B" w:rsidRPr="00E55474" w:rsidRDefault="001E4D1B" w:rsidP="00E5547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La entrega de hasta veinte hojas simples será gratuita, conforme a la legislación aplicable.</w:t>
      </w:r>
    </w:p>
    <w:p w14:paraId="24054840" w14:textId="77777777" w:rsidR="001E4D1B" w:rsidRPr="00E55474" w:rsidRDefault="001E4D1B" w:rsidP="00E5547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En caso de inconformidad con la respuesta emitida, podrá interponerse recurso de revisión ante la autoridad garante competente dentro del plazo legal correspondiente.</w:t>
      </w:r>
    </w:p>
    <w:p w14:paraId="79B18A53" w14:textId="77777777" w:rsidR="001E4D1B" w:rsidRPr="00E55474" w:rsidRDefault="001E4D1B" w:rsidP="00E5547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t>Los datos personales proporcionados serán tratados conforme al aviso de privacidad aplicable.</w:t>
      </w:r>
    </w:p>
    <w:p w14:paraId="3A345E50" w14:textId="43DA1AF0" w:rsidR="00E55474" w:rsidRPr="008F3747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E55474">
        <w:rPr>
          <w:sz w:val="20"/>
          <w:szCs w:val="20"/>
        </w:rPr>
        <w:pict w14:anchorId="151F827E">
          <v:rect id="_x0000_i1132" style="width:0;height:1.5pt" o:hralign="center" o:hrstd="t" o:hr="t" fillcolor="#a0a0a0" stroked="f"/>
        </w:pict>
      </w:r>
    </w:p>
    <w:p w14:paraId="5FB537B9" w14:textId="77777777" w:rsidR="008F3747" w:rsidRDefault="008F3747" w:rsidP="00E55474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78054292" w14:textId="77777777" w:rsidR="008F3747" w:rsidRDefault="008F3747" w:rsidP="00E55474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4F453E8C" w14:textId="46279829" w:rsidR="001E4D1B" w:rsidRPr="008F3747" w:rsidRDefault="001E4D1B" w:rsidP="00E55474">
      <w:pPr>
        <w:spacing w:after="0" w:line="240" w:lineRule="auto"/>
        <w:jc w:val="both"/>
        <w:rPr>
          <w:b/>
          <w:bCs/>
          <w:sz w:val="20"/>
          <w:szCs w:val="20"/>
        </w:rPr>
      </w:pPr>
      <w:r w:rsidRPr="008F3747">
        <w:rPr>
          <w:b/>
          <w:bCs/>
          <w:sz w:val="20"/>
          <w:szCs w:val="20"/>
        </w:rPr>
        <w:t>ACUSE DE RECEPCIÓN</w:t>
      </w:r>
    </w:p>
    <w:p w14:paraId="2E7D58FA" w14:textId="77777777" w:rsidR="001E4D1B" w:rsidRPr="008F3747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8F3747">
        <w:rPr>
          <w:i/>
          <w:iCs/>
          <w:sz w:val="20"/>
          <w:szCs w:val="20"/>
        </w:rPr>
        <w:t>(Para uso exclusivo de la Unidad de Transparencia)</w:t>
      </w:r>
    </w:p>
    <w:p w14:paraId="19CB39AD" w14:textId="77777777" w:rsidR="001E4D1B" w:rsidRPr="008F3747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8F3747">
        <w:rPr>
          <w:sz w:val="20"/>
          <w:szCs w:val="20"/>
        </w:rPr>
        <w:t>Fecha de recepción: ______ / ______ / __________</w:t>
      </w:r>
    </w:p>
    <w:p w14:paraId="247066EF" w14:textId="77777777" w:rsidR="001E4D1B" w:rsidRPr="008F3747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8F3747">
        <w:rPr>
          <w:sz w:val="20"/>
          <w:szCs w:val="20"/>
        </w:rPr>
        <w:t>Hora: ___________________</w:t>
      </w:r>
    </w:p>
    <w:p w14:paraId="0729A470" w14:textId="77777777" w:rsidR="001E4D1B" w:rsidRPr="008F3747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8F3747">
        <w:rPr>
          <w:sz w:val="20"/>
          <w:szCs w:val="20"/>
        </w:rPr>
        <w:t>Número de folio:</w:t>
      </w:r>
    </w:p>
    <w:p w14:paraId="63960659" w14:textId="77777777" w:rsidR="001E4D1B" w:rsidRPr="008F3747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8F3747">
        <w:rPr>
          <w:sz w:val="20"/>
          <w:szCs w:val="20"/>
        </w:rPr>
        <w:pict w14:anchorId="74DDC6B4">
          <v:rect id="_x0000_i1133" style="width:0;height:1.5pt" o:hralign="center" o:hrstd="t" o:hr="t" fillcolor="#a0a0a0" stroked="f"/>
        </w:pict>
      </w:r>
    </w:p>
    <w:p w14:paraId="0D7E5DE0" w14:textId="77777777" w:rsidR="001E4D1B" w:rsidRPr="008F3747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8F3747">
        <w:rPr>
          <w:sz w:val="20"/>
          <w:szCs w:val="20"/>
        </w:rPr>
        <w:t>Nombre y cargo de quien recibe:</w:t>
      </w:r>
    </w:p>
    <w:p w14:paraId="43E4102C" w14:textId="77777777" w:rsidR="001E4D1B" w:rsidRPr="008F3747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8F3747">
        <w:rPr>
          <w:sz w:val="20"/>
          <w:szCs w:val="20"/>
        </w:rPr>
        <w:pict w14:anchorId="7B1CEAA9">
          <v:rect id="_x0000_i1134" style="width:0;height:1.5pt" o:hralign="center" o:hrstd="t" o:hr="t" fillcolor="#a0a0a0" stroked="f"/>
        </w:pict>
      </w:r>
    </w:p>
    <w:p w14:paraId="1F4D51DC" w14:textId="77777777" w:rsidR="001E4D1B" w:rsidRPr="008F3747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8F3747">
        <w:rPr>
          <w:sz w:val="20"/>
          <w:szCs w:val="20"/>
        </w:rPr>
        <w:t>Observaciones:</w:t>
      </w:r>
    </w:p>
    <w:p w14:paraId="744A31A5" w14:textId="77777777" w:rsidR="001E4D1B" w:rsidRPr="008F3747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8F3747">
        <w:rPr>
          <w:sz w:val="20"/>
          <w:szCs w:val="20"/>
        </w:rPr>
        <w:pict w14:anchorId="1F635E97">
          <v:rect id="_x0000_i1135" style="width:0;height:1.5pt" o:hralign="center" o:hrstd="t" o:hr="t" fillcolor="#a0a0a0" stroked="f"/>
        </w:pict>
      </w:r>
    </w:p>
    <w:p w14:paraId="5D5F8724" w14:textId="77777777" w:rsidR="001E4D1B" w:rsidRPr="008F3747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8F3747">
        <w:rPr>
          <w:sz w:val="20"/>
          <w:szCs w:val="20"/>
        </w:rPr>
        <w:pict w14:anchorId="423090CF">
          <v:rect id="_x0000_i1136" style="width:0;height:1.5pt" o:hralign="center" o:hrstd="t" o:hr="t" fillcolor="#a0a0a0" stroked="f"/>
        </w:pict>
      </w:r>
    </w:p>
    <w:p w14:paraId="34D06830" w14:textId="77777777" w:rsidR="001E4D1B" w:rsidRPr="008F3747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8F3747">
        <w:rPr>
          <w:sz w:val="20"/>
          <w:szCs w:val="20"/>
        </w:rPr>
        <w:t>Firma o sello:</w:t>
      </w:r>
    </w:p>
    <w:p w14:paraId="3A39D9CC" w14:textId="77777777" w:rsidR="001E4D1B" w:rsidRPr="00E55474" w:rsidRDefault="001E4D1B" w:rsidP="00E55474">
      <w:pPr>
        <w:spacing w:after="0" w:line="240" w:lineRule="auto"/>
        <w:jc w:val="both"/>
        <w:rPr>
          <w:sz w:val="20"/>
          <w:szCs w:val="20"/>
        </w:rPr>
      </w:pPr>
      <w:r w:rsidRPr="008F3747">
        <w:rPr>
          <w:sz w:val="20"/>
          <w:szCs w:val="20"/>
        </w:rPr>
        <w:pict w14:anchorId="5C3039C0">
          <v:rect id="_x0000_i1137" style="width:0;height:1.5pt" o:hralign="center" o:hrstd="t" o:hr="t" fillcolor="#a0a0a0" stroked="f"/>
        </w:pict>
      </w:r>
    </w:p>
    <w:p w14:paraId="3AA017E9" w14:textId="77777777" w:rsidR="00E839AF" w:rsidRPr="00E55474" w:rsidRDefault="00E839AF" w:rsidP="00E55474">
      <w:pPr>
        <w:spacing w:after="0" w:line="240" w:lineRule="auto"/>
        <w:jc w:val="both"/>
        <w:rPr>
          <w:sz w:val="20"/>
          <w:szCs w:val="20"/>
        </w:rPr>
      </w:pPr>
    </w:p>
    <w:sectPr w:rsidR="00E839AF" w:rsidRPr="00E55474" w:rsidSect="008F3747">
      <w:headerReference w:type="default" r:id="rId7"/>
      <w:footerReference w:type="default" r:id="rId8"/>
      <w:pgSz w:w="12240" w:h="15840"/>
      <w:pgMar w:top="20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973A" w14:textId="77777777" w:rsidR="008F4D72" w:rsidRDefault="008F4D72" w:rsidP="00E55474">
      <w:pPr>
        <w:spacing w:after="0" w:line="240" w:lineRule="auto"/>
      </w:pPr>
      <w:r>
        <w:separator/>
      </w:r>
    </w:p>
  </w:endnote>
  <w:endnote w:type="continuationSeparator" w:id="0">
    <w:p w14:paraId="1A86143B" w14:textId="77777777" w:rsidR="008F4D72" w:rsidRDefault="008F4D72" w:rsidP="00E5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839550"/>
      <w:docPartObj>
        <w:docPartGallery w:val="Page Numbers (Bottom of Page)"/>
        <w:docPartUnique/>
      </w:docPartObj>
    </w:sdtPr>
    <w:sdtContent>
      <w:p w14:paraId="6EE586FD" w14:textId="13400DEA" w:rsidR="00E55474" w:rsidRDefault="00E5547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515B118" w14:textId="5502D46A" w:rsidR="00E55474" w:rsidRPr="00E55474" w:rsidRDefault="00E55474" w:rsidP="00E55474">
    <w:pPr>
      <w:pStyle w:val="Piedepgina"/>
      <w:jc w:val="both"/>
      <w:rPr>
        <w:sz w:val="16"/>
        <w:szCs w:val="16"/>
      </w:rPr>
    </w:pPr>
    <w:r w:rsidRPr="00E55474">
      <w:rPr>
        <w:sz w:val="16"/>
        <w:szCs w:val="16"/>
      </w:rPr>
      <w:t>El presente formato se emite con fundamento en lo dispuesto por los artículos 6° apartado A de la Constitución Política de los Estados Unidos Mexicanos; 4, 5, 6, 41, 122, 123, 124, 125, 126, 127, 129, 130, 131, 132, 133 y demás relativos y aplicables de la Ley General de Transparencia y Acceso a la Información Pública; correlativos de la Ley de Transparencia y Acceso a la Información Pública del Estado de Baja California Sur; así como en los Lineamientos Generales relativos a los procedimientos para la atención de solicitudes de acceso a la información.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8D71" w14:textId="77777777" w:rsidR="008F4D72" w:rsidRDefault="008F4D72" w:rsidP="00E55474">
      <w:pPr>
        <w:spacing w:after="0" w:line="240" w:lineRule="auto"/>
      </w:pPr>
      <w:r>
        <w:separator/>
      </w:r>
    </w:p>
  </w:footnote>
  <w:footnote w:type="continuationSeparator" w:id="0">
    <w:p w14:paraId="199FB6BB" w14:textId="77777777" w:rsidR="008F4D72" w:rsidRDefault="008F4D72" w:rsidP="00E55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A208" w14:textId="3FC73647" w:rsidR="008F3747" w:rsidRPr="008F3747" w:rsidRDefault="008F3747" w:rsidP="008F3747">
    <w:pPr>
      <w:pStyle w:val="Encabezado"/>
      <w:ind w:left="-851"/>
      <w:jc w:val="center"/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56D2CDCE" wp14:editId="78C22D95">
          <wp:extent cx="438785" cy="646430"/>
          <wp:effectExtent l="0" t="0" r="0" b="1270"/>
          <wp:docPr id="190903746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</w:t>
    </w:r>
    <w:r w:rsidRPr="008F3747">
      <w:rPr>
        <w:b/>
        <w:bCs/>
        <w:sz w:val="24"/>
        <w:szCs w:val="24"/>
      </w:rPr>
      <w:t>COLEGIO DE BACHILLERES DEL ESTADO DE BAJA CALIFORNIA SUR</w:t>
    </w:r>
  </w:p>
  <w:p w14:paraId="765B12C7" w14:textId="5169CE3C" w:rsidR="008F3747" w:rsidRPr="008F3747" w:rsidRDefault="008F3747" w:rsidP="008F3747">
    <w:pPr>
      <w:pStyle w:val="Encabezado"/>
      <w:jc w:val="center"/>
      <w:rPr>
        <w:b/>
        <w:bCs/>
        <w:sz w:val="24"/>
        <w:szCs w:val="24"/>
      </w:rPr>
    </w:pPr>
    <w:r w:rsidRPr="008F3747">
      <w:rPr>
        <w:b/>
        <w:bCs/>
        <w:sz w:val="24"/>
        <w:szCs w:val="24"/>
      </w:rPr>
      <w:t xml:space="preserve">             UNIDAD DE TRANSPARENCIA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D47"/>
    <w:multiLevelType w:val="multilevel"/>
    <w:tmpl w:val="CB22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5A2BAD"/>
    <w:multiLevelType w:val="multilevel"/>
    <w:tmpl w:val="7AB4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0535251">
    <w:abstractNumId w:val="1"/>
  </w:num>
  <w:num w:numId="2" w16cid:durableId="49114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1B"/>
    <w:rsid w:val="000145F8"/>
    <w:rsid w:val="001E4D1B"/>
    <w:rsid w:val="00206AF5"/>
    <w:rsid w:val="00895F28"/>
    <w:rsid w:val="008F3747"/>
    <w:rsid w:val="008F4D72"/>
    <w:rsid w:val="009F42A2"/>
    <w:rsid w:val="00BD1C61"/>
    <w:rsid w:val="00D87109"/>
    <w:rsid w:val="00E55474"/>
    <w:rsid w:val="00E8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50790"/>
  <w15:chartTrackingRefBased/>
  <w15:docId w15:val="{327C8E60-4FA5-48DE-B100-8F4AEA68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4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4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4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4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4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4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4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4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4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D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D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D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D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D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D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4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4D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4D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4D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4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4D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4D1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54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474"/>
  </w:style>
  <w:style w:type="paragraph" w:styleId="Piedepgina">
    <w:name w:val="footer"/>
    <w:basedOn w:val="Normal"/>
    <w:link w:val="PiedepginaCar"/>
    <w:uiPriority w:val="99"/>
    <w:unhideWhenUsed/>
    <w:rsid w:val="00E554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Kennia G</dc:creator>
  <cp:keywords/>
  <dc:description/>
  <cp:lastModifiedBy>Kennia G</cp:lastModifiedBy>
  <cp:revision>2</cp:revision>
  <dcterms:created xsi:type="dcterms:W3CDTF">2026-05-08T21:07:00Z</dcterms:created>
  <dcterms:modified xsi:type="dcterms:W3CDTF">2026-05-08T21:33:00Z</dcterms:modified>
</cp:coreProperties>
</file>